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AA0E" w14:textId="6769B855" w:rsidR="00F06077" w:rsidRDefault="00F06077" w:rsidP="00F06077">
      <w:r>
        <w:t xml:space="preserve">Unit </w:t>
      </w:r>
      <w:r w:rsidR="00B5607E">
        <w:t>8</w:t>
      </w:r>
      <w:r>
        <w:t xml:space="preserve"> Assignment Graded Problem Set</w:t>
      </w:r>
    </w:p>
    <w:p w14:paraId="5011693F" w14:textId="73DD4BAF" w:rsidR="000D64DD" w:rsidRDefault="00D76119">
      <w:r>
        <w:t>The digital textbook can be a little complicated to read the correct problems.</w:t>
      </w:r>
    </w:p>
    <w:p w14:paraId="28BE42E0" w14:textId="183075B9" w:rsidR="008B0060" w:rsidRDefault="00D76119" w:rsidP="006A6B9F">
      <w:r>
        <w:t>We have created this reference to help!</w:t>
      </w:r>
    </w:p>
    <w:p w14:paraId="7A46A2CF" w14:textId="5242A009" w:rsidR="006A6B9F" w:rsidRDefault="006A6B9F" w:rsidP="006A6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9F">
        <w:rPr>
          <w:rFonts w:ascii="Times New Roman" w:eastAsia="Times New Roman" w:hAnsi="Times New Roman" w:cs="Times New Roman"/>
          <w:sz w:val="24"/>
          <w:szCs w:val="24"/>
        </w:rPr>
        <w:t>Section 9.1, pages 444–445, problems 10, 16, and 28.</w:t>
      </w:r>
    </w:p>
    <w:p w14:paraId="61024DB6" w14:textId="226C4E9E" w:rsidR="006A6B9F" w:rsidRDefault="00EC1DD0" w:rsidP="006A6B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2A74A00" wp14:editId="00B10729">
            <wp:extent cx="5943600" cy="46101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 4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10C902" w14:textId="472724FB" w:rsidR="00EC1DD0" w:rsidRDefault="00EC1DD0" w:rsidP="006A6B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5C1D43" wp14:editId="6E7CDC95">
            <wp:extent cx="1295581" cy="200053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581" cy="200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C29DE8" w14:textId="7DB9DC33" w:rsidR="00EC1DD0" w:rsidRDefault="00EC1DD0" w:rsidP="006A6B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D24985" wp14:editId="638B9AAD">
            <wp:extent cx="2105319" cy="2333951"/>
            <wp:effectExtent l="0" t="0" r="9525" b="9525"/>
            <wp:docPr id="44" name="Picture 44" descr="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44" descr="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33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18C4F" w14:textId="70E3BA84" w:rsidR="00EC1DD0" w:rsidRPr="006A6B9F" w:rsidRDefault="00EC1DD0" w:rsidP="006A6B9F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B773B48" wp14:editId="7599463A">
            <wp:extent cx="5277587" cy="2048161"/>
            <wp:effectExtent l="0" t="0" r="0" b="9525"/>
            <wp:docPr id="45" name="Picture 45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 descr="A screenshot of a computer&#10;&#10;Description automatically generated with low confidenc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587" cy="2048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0EB52" w14:textId="142810AA" w:rsidR="006A6B9F" w:rsidRDefault="006A6B9F" w:rsidP="006A6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9F">
        <w:rPr>
          <w:rFonts w:ascii="Times New Roman" w:eastAsia="Times New Roman" w:hAnsi="Times New Roman" w:cs="Times New Roman"/>
          <w:sz w:val="24"/>
          <w:szCs w:val="24"/>
        </w:rPr>
        <w:t>Section 9.2, pages 449–450, problems 3, 8, and 26.</w:t>
      </w:r>
    </w:p>
    <w:p w14:paraId="60140B52" w14:textId="46DD4C64" w:rsidR="00EC1DD0" w:rsidRDefault="00EC1DD0" w:rsidP="00EC1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8E6F3F8" wp14:editId="123CF059">
            <wp:extent cx="2105319" cy="238158"/>
            <wp:effectExtent l="0" t="0" r="9525" b="952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19" cy="23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86BCD" w14:textId="0F21BF23" w:rsidR="00EC1DD0" w:rsidRDefault="00EC1DD0" w:rsidP="00EC1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4A21122" wp14:editId="4173B634">
            <wp:extent cx="2353003" cy="219106"/>
            <wp:effectExtent l="0" t="0" r="0" b="952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4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003" cy="21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AE57D1" w14:textId="2F99F518" w:rsidR="00EC1DD0" w:rsidRPr="006A6B9F" w:rsidRDefault="00EC1DD0" w:rsidP="00EC1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05C6F83" wp14:editId="5F92850E">
            <wp:extent cx="3581900" cy="190527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4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190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B04FAE" w14:textId="13074A72" w:rsidR="006A6B9F" w:rsidRDefault="006A6B9F" w:rsidP="006A6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9F">
        <w:rPr>
          <w:rFonts w:ascii="Times New Roman" w:eastAsia="Times New Roman" w:hAnsi="Times New Roman" w:cs="Times New Roman"/>
          <w:sz w:val="24"/>
          <w:szCs w:val="24"/>
        </w:rPr>
        <w:t>Section 9.3, page 457, problems 3 and 9.</w:t>
      </w:r>
    </w:p>
    <w:p w14:paraId="19BFC185" w14:textId="28F6DC8E" w:rsidR="00EC1DD0" w:rsidRDefault="00EC1DD0" w:rsidP="00EC1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2604F5E" wp14:editId="189F0E5E">
            <wp:extent cx="5048955" cy="466790"/>
            <wp:effectExtent l="0" t="0" r="0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 4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955" cy="46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7F41A" w14:textId="396E188A" w:rsidR="00EC1DD0" w:rsidRPr="006A6B9F" w:rsidRDefault="00EC1DD0" w:rsidP="00EC1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FB033AF" wp14:editId="653D2DDE">
            <wp:extent cx="2372056" cy="2152950"/>
            <wp:effectExtent l="0" t="0" r="9525" b="0"/>
            <wp:docPr id="50" name="Picture 50" descr="Chart, rada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50" descr="Chart, radar chart&#10;&#10;Description automatically generated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2056" cy="21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ED841B" w14:textId="77157E3A" w:rsidR="006A6B9F" w:rsidRDefault="006A6B9F" w:rsidP="006A6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9F">
        <w:rPr>
          <w:rFonts w:ascii="Times New Roman" w:eastAsia="Times New Roman" w:hAnsi="Times New Roman" w:cs="Times New Roman"/>
          <w:sz w:val="24"/>
          <w:szCs w:val="24"/>
        </w:rPr>
        <w:t>Section 9.4, pages 463–464, problems 3 and 8.</w:t>
      </w:r>
    </w:p>
    <w:p w14:paraId="0E987C72" w14:textId="00FF3E20" w:rsidR="00EC1DD0" w:rsidRDefault="00E43340" w:rsidP="00EC1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0C67C0C" wp14:editId="48C32214">
            <wp:extent cx="3153215" cy="1829055"/>
            <wp:effectExtent l="0" t="0" r="9525" b="0"/>
            <wp:docPr id="51" name="Picture 51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 51" descr="A picture containing chart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321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EF178" w14:textId="03296C67" w:rsidR="00E43340" w:rsidRPr="006A6B9F" w:rsidRDefault="00E43340" w:rsidP="00EC1DD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7305C32" wp14:editId="568B60CB">
            <wp:extent cx="4839375" cy="438211"/>
            <wp:effectExtent l="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 5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9375" cy="438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F1CBA0" w14:textId="3C0D2CA1" w:rsidR="006A6B9F" w:rsidRDefault="006A6B9F" w:rsidP="006A6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9F">
        <w:rPr>
          <w:rFonts w:ascii="Times New Roman" w:eastAsia="Times New Roman" w:hAnsi="Times New Roman" w:cs="Times New Roman"/>
          <w:sz w:val="24"/>
          <w:szCs w:val="24"/>
        </w:rPr>
        <w:t>Section 9.5, page 471, problem 2.</w:t>
      </w:r>
    </w:p>
    <w:p w14:paraId="6075F101" w14:textId="00739A98" w:rsidR="00E43340" w:rsidRPr="006A6B9F" w:rsidRDefault="00E43340" w:rsidP="00E433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6DFE6CD8" wp14:editId="296A12D6">
            <wp:extent cx="5182323" cy="885949"/>
            <wp:effectExtent l="0" t="0" r="0" b="9525"/>
            <wp:docPr id="53" name="Picture 53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 53" descr="Tex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323" cy="885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1DA326" w14:textId="656154C3" w:rsidR="006A6B9F" w:rsidRDefault="006A6B9F" w:rsidP="006A6B9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6B9F">
        <w:rPr>
          <w:rFonts w:ascii="Times New Roman" w:eastAsia="Times New Roman" w:hAnsi="Times New Roman" w:cs="Times New Roman"/>
          <w:sz w:val="24"/>
          <w:szCs w:val="24"/>
        </w:rPr>
        <w:lastRenderedPageBreak/>
        <w:t>Section 9.6, page 476, problem 3.</w:t>
      </w:r>
    </w:p>
    <w:p w14:paraId="61FD9F72" w14:textId="362EB6B3" w:rsidR="00E43340" w:rsidRPr="006A6B9F" w:rsidRDefault="00E43340" w:rsidP="00E4334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3923C4B9" wp14:editId="286743D6">
            <wp:extent cx="1867161" cy="2495898"/>
            <wp:effectExtent l="0" t="0" r="0" b="0"/>
            <wp:docPr id="54" name="Picture 54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54" descr="Shape&#10;&#10;Description automatically generated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2495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20F63A" w14:textId="77777777" w:rsidR="006A6B9F" w:rsidRDefault="006A6B9F" w:rsidP="006A6B9F"/>
    <w:sectPr w:rsidR="006A6B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morant">
    <w:panose1 w:val="00000500000000000000"/>
    <w:charset w:val="00"/>
    <w:family w:val="modern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l Things Pink">
    <w:panose1 w:val="02000203000000000000"/>
    <w:charset w:val="00"/>
    <w:family w:val="auto"/>
    <w:pitch w:val="variable"/>
    <w:sig w:usb0="80000007" w:usb1="1001000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0685"/>
    <w:multiLevelType w:val="multilevel"/>
    <w:tmpl w:val="8C68D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BB59D6"/>
    <w:multiLevelType w:val="multilevel"/>
    <w:tmpl w:val="83BE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1B5412"/>
    <w:multiLevelType w:val="multilevel"/>
    <w:tmpl w:val="1FDA3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87344"/>
    <w:multiLevelType w:val="multilevel"/>
    <w:tmpl w:val="8B3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9433D"/>
    <w:multiLevelType w:val="multilevel"/>
    <w:tmpl w:val="553E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401461"/>
    <w:multiLevelType w:val="multilevel"/>
    <w:tmpl w:val="12CED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DD0D82"/>
    <w:multiLevelType w:val="multilevel"/>
    <w:tmpl w:val="B86A5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35103"/>
    <w:multiLevelType w:val="multilevel"/>
    <w:tmpl w:val="390CD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119"/>
    <w:rsid w:val="00045344"/>
    <w:rsid w:val="000D64DD"/>
    <w:rsid w:val="00176948"/>
    <w:rsid w:val="001C111D"/>
    <w:rsid w:val="00214208"/>
    <w:rsid w:val="00297C3A"/>
    <w:rsid w:val="00370BDB"/>
    <w:rsid w:val="003E26EF"/>
    <w:rsid w:val="0040082D"/>
    <w:rsid w:val="00434892"/>
    <w:rsid w:val="00477198"/>
    <w:rsid w:val="004E7E46"/>
    <w:rsid w:val="005F6C9E"/>
    <w:rsid w:val="00636C88"/>
    <w:rsid w:val="006A6B9F"/>
    <w:rsid w:val="006E78F3"/>
    <w:rsid w:val="0072313B"/>
    <w:rsid w:val="00733D2E"/>
    <w:rsid w:val="00870A85"/>
    <w:rsid w:val="008B0060"/>
    <w:rsid w:val="009410D0"/>
    <w:rsid w:val="0098091F"/>
    <w:rsid w:val="00A41E49"/>
    <w:rsid w:val="00A509B9"/>
    <w:rsid w:val="00A87B17"/>
    <w:rsid w:val="00AE12F8"/>
    <w:rsid w:val="00AE1621"/>
    <w:rsid w:val="00B062AB"/>
    <w:rsid w:val="00B12872"/>
    <w:rsid w:val="00B5607E"/>
    <w:rsid w:val="00B56A57"/>
    <w:rsid w:val="00B81F6D"/>
    <w:rsid w:val="00C57E2D"/>
    <w:rsid w:val="00CD57AF"/>
    <w:rsid w:val="00D76119"/>
    <w:rsid w:val="00E03F30"/>
    <w:rsid w:val="00E43340"/>
    <w:rsid w:val="00EC1DD0"/>
    <w:rsid w:val="00EF736B"/>
    <w:rsid w:val="00F0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27E9C"/>
  <w15:chartTrackingRefBased/>
  <w15:docId w15:val="{5B348F67-CE3D-480E-9F6A-4BBF877AF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208"/>
    <w:rPr>
      <w:rFonts w:ascii="Cormorant" w:eastAsiaTheme="minorEastAsia" w:hAnsi="Cormorant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4208"/>
    <w:pPr>
      <w:keepNext/>
      <w:keepLines/>
      <w:spacing w:before="240" w:after="0"/>
      <w:outlineLvl w:val="0"/>
    </w:pPr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E7E46"/>
    <w:pPr>
      <w:keepNext/>
      <w:keepLines/>
      <w:spacing w:before="40" w:after="0"/>
      <w:outlineLvl w:val="4"/>
    </w:pPr>
    <w:rPr>
      <w:rFonts w:eastAsiaTheme="minorHAnsi"/>
      <w:b/>
      <w:color w:val="BF8F00" w:themeColor="accent4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214208"/>
    <w:pPr>
      <w:spacing w:after="0" w:line="240" w:lineRule="auto"/>
      <w:contextualSpacing/>
    </w:pPr>
    <w:rPr>
      <w:rFonts w:ascii="All Things Pink" w:eastAsia="SimSun" w:hAnsi="All Things Pink" w:cs="Times New Roman"/>
      <w:spacing w:val="-10"/>
      <w:sz w:val="56"/>
      <w:szCs w:val="56"/>
    </w:rPr>
  </w:style>
  <w:style w:type="character" w:customStyle="1" w:styleId="TitleChar">
    <w:name w:val="Title Char"/>
    <w:link w:val="Title"/>
    <w:uiPriority w:val="10"/>
    <w:rsid w:val="00214208"/>
    <w:rPr>
      <w:rFonts w:ascii="All Things Pink" w:eastAsia="SimSun" w:hAnsi="All Things Pink" w:cs="Times New Roman"/>
      <w:spacing w:val="-10"/>
      <w:sz w:val="56"/>
      <w:szCs w:val="56"/>
    </w:rPr>
  </w:style>
  <w:style w:type="paragraph" w:styleId="NoSpacing">
    <w:name w:val="No Spacing"/>
    <w:uiPriority w:val="1"/>
    <w:qFormat/>
    <w:rsid w:val="00214208"/>
    <w:pPr>
      <w:spacing w:after="0" w:line="240" w:lineRule="auto"/>
    </w:pPr>
    <w:rPr>
      <w:rFonts w:ascii="Cormorant" w:eastAsiaTheme="minorEastAsia" w:hAnsi="Cormorant"/>
    </w:rPr>
  </w:style>
  <w:style w:type="character" w:customStyle="1" w:styleId="Heading1Char">
    <w:name w:val="Heading 1 Char"/>
    <w:link w:val="Heading1"/>
    <w:uiPriority w:val="9"/>
    <w:rsid w:val="00214208"/>
    <w:rPr>
      <w:rFonts w:ascii="Calibri Light" w:eastAsia="SimSun" w:hAnsi="Calibri Light" w:cs="Times New Roman"/>
      <w:b/>
      <w:color w:val="806000" w:themeColor="accent4" w:themeShade="80"/>
      <w:sz w:val="32"/>
      <w:szCs w:val="32"/>
    </w:rPr>
  </w:style>
  <w:style w:type="character" w:customStyle="1" w:styleId="Heading5Char">
    <w:name w:val="Heading 5 Char"/>
    <w:link w:val="Heading5"/>
    <w:uiPriority w:val="9"/>
    <w:rsid w:val="004E7E46"/>
    <w:rPr>
      <w:rFonts w:ascii="Cormorant" w:hAnsi="Cormorant"/>
      <w:b/>
      <w:color w:val="BF8F00" w:themeColor="accent4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tmp"/><Relationship Id="rId13" Type="http://schemas.openxmlformats.org/officeDocument/2006/relationships/image" Target="media/image9.tmp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12" Type="http://schemas.openxmlformats.org/officeDocument/2006/relationships/image" Target="media/image8.tmp"/><Relationship Id="rId17" Type="http://schemas.openxmlformats.org/officeDocument/2006/relationships/image" Target="media/image13.tmp"/><Relationship Id="rId2" Type="http://schemas.openxmlformats.org/officeDocument/2006/relationships/styles" Target="styles.xml"/><Relationship Id="rId16" Type="http://schemas.openxmlformats.org/officeDocument/2006/relationships/image" Target="media/image12.tmp"/><Relationship Id="rId1" Type="http://schemas.openxmlformats.org/officeDocument/2006/relationships/numbering" Target="numbering.xml"/><Relationship Id="rId6" Type="http://schemas.openxmlformats.org/officeDocument/2006/relationships/image" Target="media/image2.tmp"/><Relationship Id="rId11" Type="http://schemas.openxmlformats.org/officeDocument/2006/relationships/image" Target="media/image7.tmp"/><Relationship Id="rId5" Type="http://schemas.openxmlformats.org/officeDocument/2006/relationships/image" Target="media/image1.tmp"/><Relationship Id="rId15" Type="http://schemas.openxmlformats.org/officeDocument/2006/relationships/image" Target="media/image11.tmp"/><Relationship Id="rId10" Type="http://schemas.openxmlformats.org/officeDocument/2006/relationships/image" Target="media/image6.tmp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tmp"/><Relationship Id="rId14" Type="http://schemas.openxmlformats.org/officeDocument/2006/relationships/image" Target="media/image10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Campbell</dc:creator>
  <cp:keywords/>
  <dc:description/>
  <cp:lastModifiedBy>Jay Campbell</cp:lastModifiedBy>
  <cp:revision>4</cp:revision>
  <dcterms:created xsi:type="dcterms:W3CDTF">2022-01-17T19:18:00Z</dcterms:created>
  <dcterms:modified xsi:type="dcterms:W3CDTF">2022-01-17T19:28:00Z</dcterms:modified>
</cp:coreProperties>
</file>